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147D2A5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B91C6D">
        <w:rPr>
          <w:b/>
        </w:rPr>
        <w:t>9</w:t>
      </w:r>
      <w:r w:rsidR="00E5395F">
        <w:rPr>
          <w:b/>
        </w:rPr>
        <w:t>-</w:t>
      </w:r>
      <w:r w:rsidR="0021024A">
        <w:rPr>
          <w:b/>
        </w:rPr>
        <w:t>1</w:t>
      </w:r>
    </w:p>
    <w:p w14:paraId="7A48B17B" w14:textId="1F31A470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91C6D">
        <w:rPr>
          <w:b/>
        </w:rPr>
        <w:t>29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7440115" w:rsidR="00441359" w:rsidRDefault="00441359" w:rsidP="00441359">
      <w:pPr>
        <w:jc w:val="center"/>
      </w:pPr>
      <w:r>
        <w:t xml:space="preserve">Открытый аукцион, проводимый </w:t>
      </w:r>
      <w:r w:rsidR="00B91C6D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 xml:space="preserve">3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№ 3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28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761F1870" w:rsidR="00441359" w:rsidRDefault="00441359" w:rsidP="00441359">
      <w:pPr>
        <w:jc w:val="center"/>
      </w:pPr>
      <w:r>
        <w:t xml:space="preserve">объявленный на 10:00 часов </w:t>
      </w:r>
      <w:r w:rsidR="00B91C6D">
        <w:rPr>
          <w:b/>
        </w:rPr>
        <w:t>29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AAD22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91C6D">
        <w:t>29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D78F23C" w14:textId="77777777" w:rsidR="0021024A" w:rsidRPr="009A4BB4" w:rsidRDefault="0021024A" w:rsidP="0021024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1. ВАЗ-21140 LADA SAMARA </w:t>
      </w:r>
    </w:p>
    <w:p w14:paraId="13F1C606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Белгородская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г. Старый Оскол </w:t>
      </w:r>
    </w:p>
    <w:p w14:paraId="3D468452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ХТА21140074330218 </w:t>
      </w:r>
    </w:p>
    <w:p w14:paraId="554F1F75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ВАЗ-21140 LADA SAMARA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776AF9B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легковой </w:t>
      </w:r>
    </w:p>
    <w:p w14:paraId="7F3BC0EB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2006</w:t>
      </w:r>
    </w:p>
    <w:p w14:paraId="326501FD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379919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(на 07.06.2021)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80A223F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светло-серебристый металл </w:t>
      </w:r>
    </w:p>
    <w:p w14:paraId="67D0B4D5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76.7 (56.4) </w:t>
      </w:r>
    </w:p>
    <w:p w14:paraId="4CB64970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63 МК 362355от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20.11.2006 </w:t>
      </w:r>
    </w:p>
    <w:p w14:paraId="082C2369" w14:textId="77777777" w:rsidR="0021024A" w:rsidRPr="00B35C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184/М1/П2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05.07.2019</w:t>
      </w:r>
    </w:p>
    <w:p w14:paraId="20571ED4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494680E2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0CB3E16" w14:textId="77777777" w:rsidR="002102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00199F9F" w14:textId="77777777" w:rsidR="0021024A" w:rsidRDefault="0021024A" w:rsidP="0021024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74 000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Семьдесят четыре тысячи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720D5121" w14:textId="77777777" w:rsidR="0021024A" w:rsidRDefault="0021024A" w:rsidP="0021024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2 000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3EE4BF0" w14:textId="77777777" w:rsidR="0021024A" w:rsidRDefault="0021024A" w:rsidP="0021024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14 800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(Четырнадцать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67E3FB7E" w14:textId="77777777" w:rsidR="0021024A" w:rsidRPr="00B35C4A" w:rsidRDefault="0021024A" w:rsidP="0021024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4B03096A" w14:textId="62E9B996" w:rsidR="0021024A" w:rsidRDefault="0021024A" w:rsidP="0021024A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>
        <w:t>25 мая</w:t>
      </w:r>
      <w:r w:rsidRPr="00112B4C">
        <w:t xml:space="preserve"> 2023 </w:t>
      </w:r>
      <w:r w:rsidRPr="00F55C22">
        <w:t>г. Организатором аукциона принято решение:</w:t>
      </w:r>
    </w:p>
    <w:p w14:paraId="4E8D0A7D" w14:textId="77777777" w:rsidR="0021024A" w:rsidRPr="00F55C22" w:rsidRDefault="0021024A" w:rsidP="0021024A">
      <w:pPr>
        <w:ind w:firstLine="708"/>
        <w:jc w:val="both"/>
      </w:pPr>
    </w:p>
    <w:p w14:paraId="13D8353B" w14:textId="51127642" w:rsidR="0021024A" w:rsidRPr="00CD72A2" w:rsidRDefault="0021024A" w:rsidP="0021024A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Pr="00CD72A2">
        <w:rPr>
          <w:b/>
        </w:rPr>
        <w:t>движимого имущества несостоявшимся в связи с подачей единственной заявки (претендент</w:t>
      </w:r>
      <w:r w:rsidRPr="00CD72A2"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 xml:space="preserve">заявка </w:t>
      </w:r>
      <w:r w:rsidRPr="0021024A">
        <w:rPr>
          <w:b/>
          <w:bCs/>
        </w:rPr>
        <w:t>Z61602</w:t>
      </w:r>
      <w:r>
        <w:rPr>
          <w:b/>
          <w:bCs/>
        </w:rPr>
        <w:t xml:space="preserve">, </w:t>
      </w:r>
      <w:r w:rsidRPr="0021024A">
        <w:rPr>
          <w:b/>
          <w:bCs/>
        </w:rPr>
        <w:t xml:space="preserve">23.05.2023 12:37 </w:t>
      </w:r>
      <w:r w:rsidRPr="00CD72A2">
        <w:rPr>
          <w:b/>
          <w:bCs/>
        </w:rPr>
        <w:t>(МСК)).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87126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024A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5F7C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1C6D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1875"/>
    <w:rsid w:val="00F1386C"/>
    <w:rsid w:val="00F13B30"/>
    <w:rsid w:val="00F164DB"/>
    <w:rsid w:val="00F174F6"/>
    <w:rsid w:val="00F17E6E"/>
    <w:rsid w:val="00F2064D"/>
    <w:rsid w:val="00F241F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x/vdaxCxaZEG/nBKXjJVwjXwkMEJZm8XlW+jEPmjng8=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wc/m2+gZWSHQYw3dQJ5cgyMg+QsZqGiPnPw9F+RG3U8=</DigestValue>
    </Reference>
  </SignedInfo>
  <SignatureValue>xtx8vH15lEIxzcMeFwgV3ffoWliF4K5ESydU03EdsqtXBrNfwsdjqu/GHzEcW1M/
kspGYlHonhpS8I0IIHf0ow==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gFjzqGizAuJ6fJFz8qZSA2Vi3KQ=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LrS6PbpSWlF5YTVxXlEbNgtotlo=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2023-06-26T06:48:39Z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2023-06-26T06:48:39Z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A38F0-7BFF-409E-91E4-8C3C812BA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2023-05-29T12:59:00Z</cp:lastPrinted>
  <dcterms:created xsi:type="dcterms:W3CDTF">2023-05-29T13:00:00Z</dcterms:created>
  <dcterms:modified xsi:type="dcterms:W3CDTF">2023-06-26T06:45:00Z</dcterms:modified>
</cp:coreProperties>
</file>